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4351" w:tblpY="7765"/>
        <w:tblW w:w="0" w:type="auto"/>
        <w:tblLook w:val="04A0" w:firstRow="1" w:lastRow="0" w:firstColumn="1" w:lastColumn="0" w:noHBand="0" w:noVBand="1"/>
      </w:tblPr>
      <w:tblGrid>
        <w:gridCol w:w="4758"/>
      </w:tblGrid>
      <w:tr w:rsidR="00EA3F18" w:rsidTr="00EA3F18">
        <w:trPr>
          <w:trHeight w:val="491"/>
        </w:trPr>
        <w:tc>
          <w:tcPr>
            <w:tcW w:w="4758" w:type="dxa"/>
            <w:tcBorders>
              <w:top w:val="single" w:sz="4" w:space="0" w:color="FFE599" w:themeColor="accent4" w:themeTint="66"/>
              <w:left w:val="nil"/>
              <w:bottom w:val="nil"/>
              <w:right w:val="nil"/>
            </w:tcBorders>
            <w:vAlign w:val="center"/>
          </w:tcPr>
          <w:p w:rsidR="00EA3F18" w:rsidRPr="00EA3F18" w:rsidRDefault="00EA3F18" w:rsidP="00EA3F18">
            <w:pPr>
              <w:jc w:val="center"/>
              <w:rPr>
                <w:rFonts w:ascii="Century Schoolbook" w:hAnsi="Century Schoolbook"/>
                <w:color w:val="FFD966" w:themeColor="accent4" w:themeTint="99"/>
                <w:sz w:val="24"/>
              </w:rPr>
            </w:pPr>
            <w:proofErr w:type="spellStart"/>
            <w:r w:rsidRPr="00EA3F18">
              <w:rPr>
                <w:rFonts w:ascii="Century Schoolbook" w:hAnsi="Century Schoolbook"/>
                <w:color w:val="FFD966" w:themeColor="accent4" w:themeTint="99"/>
                <w:sz w:val="24"/>
              </w:rPr>
              <w:t>Fánix</w:t>
            </w:r>
            <w:proofErr w:type="spellEnd"/>
            <w:r w:rsidRPr="00EA3F18">
              <w:rPr>
                <w:rFonts w:ascii="Century Schoolbook" w:hAnsi="Century Schoolbook"/>
                <w:color w:val="FFD966" w:themeColor="accent4" w:themeTint="99"/>
                <w:sz w:val="24"/>
              </w:rPr>
              <w:t xml:space="preserve"> Quiñones Ramírez</w:t>
            </w:r>
          </w:p>
          <w:p w:rsidR="00EA3F18" w:rsidRPr="00E72F46" w:rsidRDefault="00EA3F18" w:rsidP="00EA3F18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EA3F18">
              <w:rPr>
                <w:rFonts w:ascii="Century Schoolbook" w:hAnsi="Century Schoolbook"/>
                <w:color w:val="FFD966" w:themeColor="accent4" w:themeTint="99"/>
                <w:sz w:val="24"/>
              </w:rPr>
              <w:t>Profesora Artes Musicales</w:t>
            </w:r>
          </w:p>
        </w:tc>
      </w:tr>
    </w:tbl>
    <w:p w:rsidR="008C7F8A" w:rsidRDefault="00A60B80">
      <w:r w:rsidRPr="00ED302A"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515DA17B" wp14:editId="1008BCC2">
            <wp:simplePos x="0" y="0"/>
            <wp:positionH relativeFrom="margin">
              <wp:posOffset>6666864</wp:posOffset>
            </wp:positionH>
            <wp:positionV relativeFrom="paragraph">
              <wp:posOffset>-275493</wp:posOffset>
            </wp:positionV>
            <wp:extent cx="2206302" cy="1390650"/>
            <wp:effectExtent l="114300" t="457200" r="156210" b="457200"/>
            <wp:wrapNone/>
            <wp:docPr id="2" name="Imagen 2" descr="C:\Users\Karen Torres\Downloads\IMG-20170517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Torres\Downloads\IMG-20170517-WA001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337">
                      <a:off x="0" y="0"/>
                      <a:ext cx="2206302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D5204" wp14:editId="58204143">
                <wp:simplePos x="0" y="0"/>
                <wp:positionH relativeFrom="column">
                  <wp:posOffset>5958205</wp:posOffset>
                </wp:positionH>
                <wp:positionV relativeFrom="paragraph">
                  <wp:posOffset>795654</wp:posOffset>
                </wp:positionV>
                <wp:extent cx="2237740" cy="1459230"/>
                <wp:effectExtent l="0" t="685800" r="0" b="6927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679">
                          <a:off x="0" y="0"/>
                          <a:ext cx="223774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02A" w:rsidRPr="00A60B80" w:rsidRDefault="00ED302A" w:rsidP="00ED302A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3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0B80"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3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Celebración </w:t>
                            </w:r>
                          </w:p>
                          <w:p w:rsidR="00ED302A" w:rsidRPr="00A60B80" w:rsidRDefault="00ED302A" w:rsidP="00ED302A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3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0B80"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3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Semana de la Educación Artística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520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69.15pt;margin-top:62.65pt;width:176.2pt;height:114.9pt;rotation:2057480fd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" filled="f" stroked="f">
                <v:fill o:detectmouseclick="t"/>
                <v:textbox style="mso-fit-shape-to-text:t">
                  <w:txbxContent>
                    <w:p w:rsidR="00ED302A" w:rsidRPr="00A60B80" w:rsidRDefault="00ED302A" w:rsidP="00ED302A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3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0B80"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3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Celebración </w:t>
                      </w:r>
                    </w:p>
                    <w:p w:rsidR="00ED302A" w:rsidRPr="00A60B80" w:rsidRDefault="00ED302A" w:rsidP="00ED302A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3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0B80"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3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Semana de la Educación Artística</w:t>
                      </w:r>
                    </w:p>
                  </w:txbxContent>
                </v:textbox>
              </v:shape>
            </w:pict>
          </mc:Fallback>
        </mc:AlternateContent>
      </w:r>
      <w:r w:rsidR="00ED302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86D3AC1" wp14:editId="6173B196">
            <wp:simplePos x="0" y="0"/>
            <wp:positionH relativeFrom="margin">
              <wp:posOffset>13970</wp:posOffset>
            </wp:positionH>
            <wp:positionV relativeFrom="paragraph">
              <wp:posOffset>4330065</wp:posOffset>
            </wp:positionV>
            <wp:extent cx="1225032" cy="1704224"/>
            <wp:effectExtent l="0" t="0" r="0" b="0"/>
            <wp:wrapNone/>
            <wp:docPr id="6" name="Imagen 6" descr="Resultado de imagen para NOT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OTAS MUSIC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32" cy="170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2A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02EDEB2" wp14:editId="5122551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057130" cy="7762240"/>
            <wp:effectExtent l="0" t="0" r="1270" b="0"/>
            <wp:wrapNone/>
            <wp:docPr id="1" name="Imagen 1" descr="Resultado de imagen para fondo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ndo DE MÚ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3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1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3A1A1" wp14:editId="6F2C6617">
                <wp:simplePos x="0" y="0"/>
                <wp:positionH relativeFrom="margin">
                  <wp:posOffset>909955</wp:posOffset>
                </wp:positionH>
                <wp:positionV relativeFrom="paragraph">
                  <wp:posOffset>1243965</wp:posOffset>
                </wp:positionV>
                <wp:extent cx="6686550" cy="12001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F90" w:rsidRPr="00402F90" w:rsidRDefault="00402F90" w:rsidP="00402F90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D966" w:themeColor="accent4" w:themeTint="99"/>
                                <w:sz w:val="144"/>
                              </w:rPr>
                            </w:pPr>
                            <w:r w:rsidRPr="00402F90">
                              <w:rPr>
                                <w:rFonts w:ascii="Old English Text MT" w:hAnsi="Old English Text MT"/>
                                <w:color w:val="FFD966" w:themeColor="accent4" w:themeTint="99"/>
                                <w:sz w:val="144"/>
                              </w:rPr>
                              <w:t>Diploma de Honor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5322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A1A1" id="Cuadro de texto 11" o:spid="_x0000_s1027" type="#_x0000_t202" style="position:absolute;margin-left:71.65pt;margin-top:97.95pt;width:526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" filled="f" stroked="f" strokeweight=".5pt">
                <v:textbox>
                  <w:txbxContent>
                    <w:p w:rsidR="00402F90" w:rsidRPr="00402F90" w:rsidRDefault="00402F90" w:rsidP="00402F90">
                      <w:pPr>
                        <w:jc w:val="center"/>
                        <w:rPr>
                          <w:rFonts w:ascii="Old English Text MT" w:hAnsi="Old English Text MT"/>
                          <w:color w:val="FFD966" w:themeColor="accent4" w:themeTint="99"/>
                          <w:sz w:val="144"/>
                        </w:rPr>
                      </w:pPr>
                      <w:r w:rsidRPr="00402F90">
                        <w:rPr>
                          <w:rFonts w:ascii="Old English Text MT" w:hAnsi="Old English Text MT"/>
                          <w:color w:val="FFD966" w:themeColor="accent4" w:themeTint="99"/>
                          <w:sz w:val="144"/>
                        </w:rPr>
                        <w:t>Diploma de Honor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F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580EF" wp14:editId="0C401EFA">
                <wp:simplePos x="0" y="0"/>
                <wp:positionH relativeFrom="column">
                  <wp:posOffset>5120005</wp:posOffset>
                </wp:positionH>
                <wp:positionV relativeFrom="paragraph">
                  <wp:posOffset>5681980</wp:posOffset>
                </wp:positionV>
                <wp:extent cx="3429000" cy="5619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F90" w:rsidRPr="00402F90" w:rsidRDefault="00402F90">
                            <w:pPr>
                              <w:rPr>
                                <w:rFonts w:ascii="Century Gothic" w:hAnsi="Century Gothic"/>
                                <w:color w:val="FFE599" w:themeColor="accent4" w:themeTint="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E599" w:themeColor="accent4" w:themeTint="66"/>
                              </w:rPr>
                              <w:t>Curicó, Mayo 18 de 2017.-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80EF" id="Cuadro de texto 13" o:spid="_x0000_s1028" type="#_x0000_t202" style="position:absolute;margin-left:403.15pt;margin-top:447.4pt;width:270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" filled="f" stroked="f" strokeweight=".5pt">
                <v:textbox>
                  <w:txbxContent>
                    <w:p w:rsidR="00402F90" w:rsidRPr="00402F90" w:rsidRDefault="00402F90">
                      <w:pPr>
                        <w:rPr>
                          <w:rFonts w:ascii="Century Gothic" w:hAnsi="Century Gothic"/>
                          <w:color w:val="FFE599" w:themeColor="accent4" w:themeTint="66"/>
                        </w:rPr>
                      </w:pPr>
                      <w:r>
                        <w:rPr>
                          <w:rFonts w:ascii="Century Gothic" w:hAnsi="Century Gothic"/>
                          <w:color w:val="FFE599" w:themeColor="accent4" w:themeTint="66"/>
                        </w:rPr>
                        <w:t>Curicó, Mayo 18 de 2017.-</w:t>
                      </w:r>
                    </w:p>
                  </w:txbxContent>
                </v:textbox>
              </v:shape>
            </w:pict>
          </mc:Fallback>
        </mc:AlternateContent>
      </w:r>
      <w:r w:rsidR="00402F9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2F1219C" wp14:editId="47A30768">
            <wp:simplePos x="0" y="0"/>
            <wp:positionH relativeFrom="column">
              <wp:posOffset>-633095</wp:posOffset>
            </wp:positionH>
            <wp:positionV relativeFrom="paragraph">
              <wp:posOffset>-767080</wp:posOffset>
            </wp:positionV>
            <wp:extent cx="4105275" cy="1592390"/>
            <wp:effectExtent l="0" t="0" r="0" b="8255"/>
            <wp:wrapNone/>
            <wp:docPr id="8" name="Imagen 8" descr="Resultado de imagen para NOT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OTAS MUSIC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0014A" wp14:editId="021E4BED">
                <wp:simplePos x="0" y="0"/>
                <wp:positionH relativeFrom="margin">
                  <wp:align>center</wp:align>
                </wp:positionH>
                <wp:positionV relativeFrom="paragraph">
                  <wp:posOffset>1958340</wp:posOffset>
                </wp:positionV>
                <wp:extent cx="8058150" cy="29337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F90" w:rsidRPr="00402F90" w:rsidRDefault="00402F90" w:rsidP="00402F90">
                            <w:pPr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</w:pPr>
                            <w:r w:rsidRPr="00402F90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>Se otorga el presente reconocimiento a:</w:t>
                            </w:r>
                          </w:p>
                          <w:p w:rsidR="00402F90" w:rsidRPr="00402F90" w:rsidRDefault="00402F90" w:rsidP="00402F90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FFE599" w:themeColor="accent4" w:themeTint="66"/>
                              </w:rPr>
                            </w:pPr>
                          </w:p>
                          <w:p w:rsidR="00402F90" w:rsidRPr="00402F90" w:rsidRDefault="003356E2" w:rsidP="00402F90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FFE599" w:themeColor="accent4" w:themeTint="66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FFE599" w:themeColor="accent4" w:themeTint="66"/>
                                <w:sz w:val="72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cript MT Bold" w:hAnsi="Script MT Bold"/>
                                <w:b/>
                                <w:color w:val="FFE599" w:themeColor="accent4" w:themeTint="66"/>
                                <w:sz w:val="72"/>
                              </w:rPr>
                              <w:t>_________________________</w:t>
                            </w:r>
                          </w:p>
                          <w:p w:rsidR="00402F90" w:rsidRPr="00402F90" w:rsidRDefault="00402F90" w:rsidP="003356E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</w:pPr>
                            <w:r w:rsidRPr="00402F90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 xml:space="preserve">Por </w:t>
                            </w:r>
                            <w:r w:rsidR="003356E2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 xml:space="preserve">su obtener </w:t>
                            </w:r>
                            <w:r w:rsidR="003356E2">
                              <w:rPr>
                                <w:rFonts w:ascii="Lucida Calligraphy" w:hAnsi="Lucida Calligraphy"/>
                                <w:b/>
                                <w:color w:val="FFE599" w:themeColor="accent4" w:themeTint="66"/>
                                <w:sz w:val="36"/>
                              </w:rPr>
                              <w:t xml:space="preserve">Tercer </w:t>
                            </w:r>
                            <w:r w:rsidR="003356E2" w:rsidRPr="003356E2">
                              <w:rPr>
                                <w:rFonts w:ascii="Lucida Calligraphy" w:hAnsi="Lucida Calligraphy"/>
                                <w:b/>
                                <w:color w:val="FFE599" w:themeColor="accent4" w:themeTint="66"/>
                                <w:sz w:val="36"/>
                              </w:rPr>
                              <w:t>Lugar</w:t>
                            </w:r>
                            <w:r w:rsidR="003356E2" w:rsidRPr="003356E2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36"/>
                              </w:rPr>
                              <w:t xml:space="preserve"> </w:t>
                            </w:r>
                            <w:r w:rsidR="003356E2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 xml:space="preserve">en </w:t>
                            </w:r>
                            <w:r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>Festival de la Voz 2017</w:t>
                            </w:r>
                            <w:r w:rsidR="003356E2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 xml:space="preserve"> – del Colegio Politécnico “San José</w:t>
                            </w:r>
                            <w:r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>.</w:t>
                            </w:r>
                            <w:r w:rsidR="003356E2">
                              <w:rPr>
                                <w:rFonts w:ascii="Lucida Calligraphy" w:hAnsi="Lucida Calligraphy"/>
                                <w:color w:val="FFE599" w:themeColor="accent4" w:themeTint="66"/>
                                <w:sz w:val="28"/>
                              </w:rPr>
                              <w:t>”</w:t>
                            </w:r>
                          </w:p>
                          <w:p w:rsidR="00402F90" w:rsidRPr="000C34E4" w:rsidRDefault="00402F90" w:rsidP="00402F90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0014A" id="Cuadro de texto 12" o:spid="_x0000_s1029" type="#_x0000_t202" style="position:absolute;margin-left:0;margin-top:154.2pt;width:634.5pt;height:231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" filled="f" stroked="f" strokeweight=".5pt">
                <v:textbox>
                  <w:txbxContent>
                    <w:p w:rsidR="00402F90" w:rsidRPr="00402F90" w:rsidRDefault="00402F90" w:rsidP="00402F90">
                      <w:pPr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</w:pPr>
                      <w:r w:rsidRPr="00402F90"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>Se otorga el presente reconocimiento a:</w:t>
                      </w:r>
                    </w:p>
                    <w:p w:rsidR="00402F90" w:rsidRPr="00402F90" w:rsidRDefault="00402F90" w:rsidP="00402F90">
                      <w:pPr>
                        <w:jc w:val="center"/>
                        <w:rPr>
                          <w:rFonts w:ascii="Script MT Bold" w:hAnsi="Script MT Bold"/>
                          <w:b/>
                          <w:color w:val="FFE599" w:themeColor="accent4" w:themeTint="66"/>
                        </w:rPr>
                      </w:pPr>
                    </w:p>
                    <w:p w:rsidR="00402F90" w:rsidRPr="00402F90" w:rsidRDefault="003356E2" w:rsidP="00402F90">
                      <w:pPr>
                        <w:jc w:val="center"/>
                        <w:rPr>
                          <w:rFonts w:ascii="Script MT Bold" w:hAnsi="Script MT Bold"/>
                          <w:b/>
                          <w:color w:val="FFE599" w:themeColor="accent4" w:themeTint="66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FFE599" w:themeColor="accent4" w:themeTint="66"/>
                          <w:sz w:val="72"/>
                        </w:rPr>
                        <w:t>_________</w:t>
                      </w:r>
                      <w:bookmarkStart w:id="1" w:name="_GoBack"/>
                      <w:bookmarkEnd w:id="1"/>
                      <w:r>
                        <w:rPr>
                          <w:rFonts w:ascii="Script MT Bold" w:hAnsi="Script MT Bold"/>
                          <w:b/>
                          <w:color w:val="FFE599" w:themeColor="accent4" w:themeTint="66"/>
                          <w:sz w:val="72"/>
                        </w:rPr>
                        <w:t>_________________________</w:t>
                      </w:r>
                    </w:p>
                    <w:p w:rsidR="00402F90" w:rsidRPr="00402F90" w:rsidRDefault="00402F90" w:rsidP="003356E2">
                      <w:pPr>
                        <w:jc w:val="center"/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</w:pPr>
                      <w:r w:rsidRPr="00402F90"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 xml:space="preserve">Por </w:t>
                      </w:r>
                      <w:r w:rsidR="003356E2"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 xml:space="preserve">su obtener </w:t>
                      </w:r>
                      <w:r w:rsidR="003356E2">
                        <w:rPr>
                          <w:rFonts w:ascii="Lucida Calligraphy" w:hAnsi="Lucida Calligraphy"/>
                          <w:b/>
                          <w:color w:val="FFE599" w:themeColor="accent4" w:themeTint="66"/>
                          <w:sz w:val="36"/>
                        </w:rPr>
                        <w:t xml:space="preserve">Tercer </w:t>
                      </w:r>
                      <w:r w:rsidR="003356E2" w:rsidRPr="003356E2">
                        <w:rPr>
                          <w:rFonts w:ascii="Lucida Calligraphy" w:hAnsi="Lucida Calligraphy"/>
                          <w:b/>
                          <w:color w:val="FFE599" w:themeColor="accent4" w:themeTint="66"/>
                          <w:sz w:val="36"/>
                        </w:rPr>
                        <w:t>Lugar</w:t>
                      </w:r>
                      <w:r w:rsidR="003356E2" w:rsidRPr="003356E2">
                        <w:rPr>
                          <w:rFonts w:ascii="Lucida Calligraphy" w:hAnsi="Lucida Calligraphy"/>
                          <w:color w:val="FFE599" w:themeColor="accent4" w:themeTint="66"/>
                          <w:sz w:val="36"/>
                        </w:rPr>
                        <w:t xml:space="preserve"> </w:t>
                      </w:r>
                      <w:r w:rsidR="003356E2"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 xml:space="preserve">en </w:t>
                      </w:r>
                      <w:r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>Festival de la Voz 2017</w:t>
                      </w:r>
                      <w:r w:rsidR="003356E2"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 xml:space="preserve"> – del Colegio Politécnico “San José</w:t>
                      </w:r>
                      <w:r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>.</w:t>
                      </w:r>
                      <w:r w:rsidR="003356E2">
                        <w:rPr>
                          <w:rFonts w:ascii="Lucida Calligraphy" w:hAnsi="Lucida Calligraphy"/>
                          <w:color w:val="FFE599" w:themeColor="accent4" w:themeTint="66"/>
                          <w:sz w:val="28"/>
                        </w:rPr>
                        <w:t>”</w:t>
                      </w:r>
                    </w:p>
                    <w:p w:rsidR="00402F90" w:rsidRPr="000C34E4" w:rsidRDefault="00402F90" w:rsidP="00402F90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C6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9AABA90" wp14:editId="55C411FC">
            <wp:simplePos x="0" y="0"/>
            <wp:positionH relativeFrom="column">
              <wp:posOffset>3299460</wp:posOffset>
            </wp:positionH>
            <wp:positionV relativeFrom="paragraph">
              <wp:posOffset>-603885</wp:posOffset>
            </wp:positionV>
            <wp:extent cx="2095361" cy="16668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AN_JOSE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76"/>
                    <a:stretch/>
                  </pic:blipFill>
                  <pic:spPr bwMode="auto">
                    <a:xfrm>
                      <a:off x="0" y="0"/>
                      <a:ext cx="2095361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F8A" w:rsidSect="00B350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51"/>
    <w:rsid w:val="00112FC6"/>
    <w:rsid w:val="003356E2"/>
    <w:rsid w:val="00402F90"/>
    <w:rsid w:val="008C7F8A"/>
    <w:rsid w:val="00A60B80"/>
    <w:rsid w:val="00B35051"/>
    <w:rsid w:val="00EA3F18"/>
    <w:rsid w:val="00E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6CD6F9-A502-449A-B504-5A66D2D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Torres</dc:creator>
  <cp:keywords/>
  <dc:description/>
  <cp:lastModifiedBy>Karen Torres</cp:lastModifiedBy>
  <cp:revision>5</cp:revision>
  <cp:lastPrinted>2017-05-18T12:52:00Z</cp:lastPrinted>
  <dcterms:created xsi:type="dcterms:W3CDTF">2017-05-16T18:24:00Z</dcterms:created>
  <dcterms:modified xsi:type="dcterms:W3CDTF">2017-05-18T12:55:00Z</dcterms:modified>
</cp:coreProperties>
</file>